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AB4899" w:rsidRPr="00EE0356" w:rsidRDefault="006C0B4A" w:rsidP="00AB4899">
      <w:pPr>
        <w:jc w:val="center"/>
        <w:rPr>
          <w:b/>
        </w:rPr>
      </w:pPr>
      <w:r>
        <w:rPr>
          <w:b/>
        </w:rPr>
        <w:t>XVIII</w:t>
      </w:r>
      <w:bookmarkStart w:id="0" w:name="_GoBack"/>
      <w:bookmarkEnd w:id="0"/>
      <w:r w:rsidR="00AB4899">
        <w:rPr>
          <w:b/>
        </w:rPr>
        <w:t xml:space="preserve"> POWIATOWY  KONKURS  HISTORYCZNY</w:t>
      </w:r>
    </w:p>
    <w:p w:rsidR="00AB4899" w:rsidRPr="00EE0356" w:rsidRDefault="00AB4899" w:rsidP="00AB4899">
      <w:pPr>
        <w:jc w:val="center"/>
        <w:rPr>
          <w:b/>
        </w:rPr>
      </w:pPr>
      <w:r w:rsidRPr="00EE0356">
        <w:rPr>
          <w:b/>
        </w:rPr>
        <w:t>DLA  UCZNIÓW  SZKÓŁ  PODSTAWOWYCH</w:t>
      </w:r>
    </w:p>
    <w:p w:rsidR="00AB4899" w:rsidRPr="00EE0356" w:rsidRDefault="00AB4899" w:rsidP="00AB4899">
      <w:pPr>
        <w:jc w:val="center"/>
        <w:rPr>
          <w:b/>
        </w:rPr>
      </w:pPr>
      <w:r w:rsidRPr="00EE0356">
        <w:rPr>
          <w:b/>
        </w:rPr>
        <w:t>pt. „</w:t>
      </w:r>
      <w:r w:rsidR="00DA5D18">
        <w:rPr>
          <w:b/>
        </w:rPr>
        <w:t>Europa w latach 1918-1939</w:t>
      </w:r>
      <w:r w:rsidRPr="00EE0356">
        <w:rPr>
          <w:b/>
        </w:rPr>
        <w:t>”</w:t>
      </w:r>
    </w:p>
    <w:p w:rsidR="00BF2A27" w:rsidRPr="009161A0" w:rsidRDefault="00AB4899" w:rsidP="00BF2A27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A5D18">
        <w:rPr>
          <w:rFonts w:eastAsiaTheme="minorHAnsi"/>
          <w:lang w:eastAsia="en-US"/>
        </w:rPr>
        <w:t>3 lutego 2022</w:t>
      </w:r>
      <w:r w:rsidR="00BF2A27">
        <w:rPr>
          <w:rFonts w:eastAsiaTheme="minorHAnsi"/>
          <w:lang w:eastAsia="en-US"/>
        </w:rPr>
        <w:t xml:space="preserve"> r. godz. 10.00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80BB7"/>
    <w:rsid w:val="00196E6E"/>
    <w:rsid w:val="00201683"/>
    <w:rsid w:val="00231DB2"/>
    <w:rsid w:val="002C1E91"/>
    <w:rsid w:val="002C6A55"/>
    <w:rsid w:val="00461B71"/>
    <w:rsid w:val="0046318E"/>
    <w:rsid w:val="005270AF"/>
    <w:rsid w:val="00611741"/>
    <w:rsid w:val="00625FCF"/>
    <w:rsid w:val="00687666"/>
    <w:rsid w:val="006C0B4A"/>
    <w:rsid w:val="006F7AC9"/>
    <w:rsid w:val="007004C3"/>
    <w:rsid w:val="007839FC"/>
    <w:rsid w:val="007B4901"/>
    <w:rsid w:val="0088716B"/>
    <w:rsid w:val="008A6816"/>
    <w:rsid w:val="0091248A"/>
    <w:rsid w:val="00933915"/>
    <w:rsid w:val="009715B6"/>
    <w:rsid w:val="00976472"/>
    <w:rsid w:val="00A656F8"/>
    <w:rsid w:val="00AB4899"/>
    <w:rsid w:val="00AC2EA6"/>
    <w:rsid w:val="00AC6893"/>
    <w:rsid w:val="00AE7E0C"/>
    <w:rsid w:val="00BF2A27"/>
    <w:rsid w:val="00C907E0"/>
    <w:rsid w:val="00CB0102"/>
    <w:rsid w:val="00D4043D"/>
    <w:rsid w:val="00D679A8"/>
    <w:rsid w:val="00DA5D18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6</cp:revision>
  <cp:lastPrinted>2014-12-02T10:18:00Z</cp:lastPrinted>
  <dcterms:created xsi:type="dcterms:W3CDTF">2021-10-20T13:53:00Z</dcterms:created>
  <dcterms:modified xsi:type="dcterms:W3CDTF">2021-11-15T13:42:00Z</dcterms:modified>
</cp:coreProperties>
</file>